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第十七届“华宇杯”化学实验技能竞赛参赛报名表</w:t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30"/>
        </w:rPr>
        <w:t>班级</w:t>
      </w:r>
      <w:r>
        <w:rPr>
          <w:rFonts w:hint="eastAsia" w:ascii="仿宋" w:hAnsi="仿宋" w:eastAsia="仿宋" w:cs="仿宋"/>
          <w:sz w:val="24"/>
          <w:szCs w:val="24"/>
        </w:rPr>
        <w:t xml:space="preserve">：  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681"/>
        <w:gridCol w:w="1200"/>
        <w:gridCol w:w="2040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班级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联系方式（长、短号）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请各班级班长于</w:t>
      </w:r>
      <w:r>
        <w:rPr>
          <w:rFonts w:ascii="Times New Roman" w:hAnsi="Times New Roman" w:eastAsia="仿宋" w:cs="Times New Roman"/>
          <w:sz w:val="24"/>
          <w:szCs w:val="24"/>
        </w:rPr>
        <w:t>3月18日（周一）12:00</w:t>
      </w:r>
      <w:r>
        <w:rPr>
          <w:rFonts w:hint="eastAsia" w:ascii="仿宋" w:hAnsi="仿宋" w:eastAsia="仿宋" w:cs="仿宋"/>
          <w:sz w:val="24"/>
          <w:szCs w:val="24"/>
        </w:rPr>
        <w:t>前将电子稿汇总发送至</w:t>
      </w:r>
      <w:r>
        <w:rPr>
          <w:rFonts w:ascii="Times New Roman" w:hAnsi="Times New Roman" w:eastAsia="仿宋" w:cs="Times New Roman"/>
          <w:sz w:val="24"/>
          <w:szCs w:val="24"/>
        </w:rPr>
        <w:t>gzxchem@163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ascii="Times New Roman" w:hAnsi="Times New Roman" w:eastAsia="仿宋" w:cs="Times New Roman"/>
          <w:sz w:val="24"/>
          <w:szCs w:val="24"/>
        </w:rPr>
        <w:t>com。</w:t>
      </w:r>
      <w:r>
        <w:rPr>
          <w:rFonts w:hint="eastAsia" w:ascii="仿宋" w:hAnsi="仿宋" w:eastAsia="仿宋" w:cs="仿宋"/>
          <w:sz w:val="24"/>
          <w:szCs w:val="24"/>
        </w:rPr>
        <w:t>（注：要求全体大一同学参加，大二大三同学自愿报名参加）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A8"/>
    <w:rsid w:val="001333DF"/>
    <w:rsid w:val="005173DB"/>
    <w:rsid w:val="00695147"/>
    <w:rsid w:val="00821882"/>
    <w:rsid w:val="00913108"/>
    <w:rsid w:val="009B6EA8"/>
    <w:rsid w:val="009C0B98"/>
    <w:rsid w:val="00A15371"/>
    <w:rsid w:val="00AD7116"/>
    <w:rsid w:val="00CB54C5"/>
    <w:rsid w:val="00DD7330"/>
    <w:rsid w:val="00EF62E9"/>
    <w:rsid w:val="00FD3420"/>
    <w:rsid w:val="25E1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  <w:kern w:val="0"/>
      <w:sz w:val="20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2023-03-16T14:54:00Z</dcterms:created>
  <dc:creator>曹 莉欣</dc:creator>
  <cp:lastModifiedBy>无忧无虑</cp:lastModifiedBy>
  <dcterms:modified xsi:type="dcterms:W3CDTF">2024-03-14T14:37:28Z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